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44" w:rsidRPr="00661B44" w:rsidRDefault="00661B44" w:rsidP="00661B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p w:rsidR="00BB74F8" w:rsidRDefault="00BB74F8" w:rsidP="00661B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</w:p>
    <w:p w:rsidR="00EC50B6" w:rsidRDefault="00661B44" w:rsidP="00BB74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BB74F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Поэтическое знакомство</w:t>
      </w:r>
    </w:p>
    <w:p w:rsidR="00661B44" w:rsidRPr="00BB74F8" w:rsidRDefault="00661B44" w:rsidP="00BB74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BB74F8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«Кубанский кобзарь-Иван Варавва»</w:t>
      </w: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156DC4" w:rsidRDefault="00661B44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4 февраля в преддверии 100-летия со дня рождения кубанского поэта И.Ф. Вараввы в детской </w:t>
      </w:r>
      <w:r w:rsidR="00156DC4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библиотеке</w:t>
      </w:r>
      <w:r w:rsid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4B497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для ребят 5 «Б»  класса СОШ № 1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(кл. руководитель Окинча Ю.С.)</w:t>
      </w:r>
      <w:r w:rsidR="004B497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E9114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было организовано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поэтическое знакомство «Кубанский кобзарь-Иван Варавва»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.</w:t>
      </w:r>
    </w:p>
    <w:p w:rsidR="001131C7" w:rsidRDefault="00156DC4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 </w:t>
      </w:r>
      <w:r w:rsidR="00E9114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Дети узнали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о нелегко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й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жизненно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й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судьбе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кубанского поэта, о его военной юности,</w:t>
      </w:r>
      <w:r w:rsidR="001131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E9114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о начале творческого пути,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о </w:t>
      </w:r>
      <w:r w:rsidR="001131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талантливых </w:t>
      </w:r>
      <w:r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произведениях</w:t>
      </w: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, </w:t>
      </w:r>
      <w:r w:rsidR="00E91142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посвященных истории, войне, мирному труду, родному краю. </w:t>
      </w:r>
    </w:p>
    <w:p w:rsidR="00156DC4" w:rsidRDefault="00A9786C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Дети </w:t>
      </w:r>
      <w:r w:rsid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узнали, что его многогранное и яркое</w:t>
      </w:r>
      <w:r w:rsidR="001131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1131C7"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творчество</w:t>
      </w:r>
      <w:r w:rsidR="00156DC4" w:rsidRP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по достоинству оценено многими литературными премиями Кубани и России. Поэт оставил богатое литературное наследие, которое нам, его землякам, молодому поколению кубанцев надо бережно хранить и изучать.</w:t>
      </w:r>
    </w:p>
    <w:p w:rsidR="001131C7" w:rsidRDefault="001131C7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На встрече звучали разнообразные стихи и песни великого поэта.</w:t>
      </w:r>
    </w:p>
    <w:p w:rsidR="001131C7" w:rsidRDefault="001131C7" w:rsidP="001131C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8406B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Школьники </w:t>
      </w:r>
      <w:r w:rsidRP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из театрального объединения Дома детского творчества ст.</w:t>
      </w:r>
      <w:r w:rsid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</w:t>
      </w:r>
      <w:r w:rsidRP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Старощербиновской</w:t>
      </w:r>
      <w:r w:rsid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 </w:t>
      </w:r>
      <w:r w:rsid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EC50B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="008406B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проникновенно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 </w:t>
      </w:r>
      <w:r w:rsidR="008406B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 </w:t>
      </w:r>
      <w:r w:rsidR="00EC50B6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прочитали  </w:t>
      </w:r>
      <w:r w:rsidR="00156DC4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стихотворения</w:t>
      </w:r>
      <w:r w:rsidR="00156DC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: </w:t>
      </w:r>
    </w:p>
    <w:p w:rsidR="00661B44" w:rsidRPr="00661B44" w:rsidRDefault="00661B44" w:rsidP="001131C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«</w:t>
      </w:r>
      <w:r w:rsidRPr="00661B4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Станица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», «</w:t>
      </w:r>
      <w:r w:rsidR="00BB74F8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Когда созревает пшеница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», «</w:t>
      </w:r>
      <w:r w:rsidRPr="00661B4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хуторе нашем вишневом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»</w:t>
      </w:r>
      <w:r w:rsidR="00554DE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,</w:t>
      </w:r>
      <w:r w:rsidR="00554DE0" w:rsidRPr="00554DE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554DE0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«</w:t>
      </w:r>
      <w:r w:rsidR="00554DE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Мать</w:t>
      </w:r>
      <w:r w:rsidR="00A9786C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», </w:t>
      </w:r>
      <w:r w:rsidR="00A9786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</w:t>
      </w:r>
      <w:r w:rsidR="001131C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другие. </w:t>
      </w:r>
    </w:p>
    <w:p w:rsidR="00661B44" w:rsidRPr="00661B44" w:rsidRDefault="00661B44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Вниманию юных читателей была представлена книжная выставка «Певец казачьего края</w:t>
      </w:r>
      <w:r w:rsidR="00A9786C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», </w:t>
      </w:r>
      <w:r w:rsidR="004B497B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у которой</w:t>
      </w:r>
      <w:r w:rsidR="00A9786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был 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проведен обзор</w:t>
      </w:r>
      <w:r w:rsidR="00A9786C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литературы по </w:t>
      </w:r>
      <w:r w:rsidR="00A9786C"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творчеству</w:t>
      </w:r>
      <w:r w:rsidRPr="00661B4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великого кубанского поэта.</w:t>
      </w:r>
    </w:p>
    <w:p w:rsidR="00661B44" w:rsidRPr="00661B44" w:rsidRDefault="00661B44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661B44" w:rsidRPr="00661B44" w:rsidRDefault="00661B44" w:rsidP="00156D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</w:pPr>
    </w:p>
    <w:p w:rsidR="00661B44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67E9E9F5" wp14:editId="13C15B29">
            <wp:extent cx="6106795" cy="2753995"/>
            <wp:effectExtent l="0" t="0" r="8255" b="8255"/>
            <wp:docPr id="5" name="Рисунок 5" descr="C:\Users\Operator\Downloads\IMG-2025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\Downloads\IMG-20250204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F52537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0DCB0957" wp14:editId="41321663">
            <wp:simplePos x="0" y="0"/>
            <wp:positionH relativeFrom="column">
              <wp:posOffset>-290467</wp:posOffset>
            </wp:positionH>
            <wp:positionV relativeFrom="paragraph">
              <wp:posOffset>241844</wp:posOffset>
            </wp:positionV>
            <wp:extent cx="6106795" cy="2753995"/>
            <wp:effectExtent l="0" t="0" r="8255" b="8255"/>
            <wp:wrapNone/>
            <wp:docPr id="4" name="Рисунок 4" descr="C:\Users\Operator\Downloads\IMG-20250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ownloads\IMG-2025020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61B44" w:rsidRDefault="00661B44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F52537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D6F084B" wp14:editId="279E242D">
            <wp:simplePos x="0" y="0"/>
            <wp:positionH relativeFrom="column">
              <wp:posOffset>-290195</wp:posOffset>
            </wp:positionH>
            <wp:positionV relativeFrom="paragraph">
              <wp:posOffset>131173</wp:posOffset>
            </wp:positionV>
            <wp:extent cx="6106795" cy="2753995"/>
            <wp:effectExtent l="0" t="0" r="8255" b="8255"/>
            <wp:wrapNone/>
            <wp:docPr id="1" name="Рисунок 1" descr="C:\Users\Operator\Downloads\IMG-20250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ownloads\IMG-20250204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F52537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8E352DE" wp14:editId="03EEEC3D">
            <wp:simplePos x="0" y="0"/>
            <wp:positionH relativeFrom="column">
              <wp:posOffset>-366758</wp:posOffset>
            </wp:positionH>
            <wp:positionV relativeFrom="paragraph">
              <wp:posOffset>170090</wp:posOffset>
            </wp:positionV>
            <wp:extent cx="6106795" cy="2753995"/>
            <wp:effectExtent l="0" t="0" r="8255" b="8255"/>
            <wp:wrapNone/>
            <wp:docPr id="3" name="Рисунок 3" descr="C:\Users\Operator\Downloads\IMG-20250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ownloads\IMG-20250204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B74F8" w:rsidRDefault="00BB74F8" w:rsidP="000E43F5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B74F8" w:rsidSect="000E43F5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D7"/>
    <w:rsid w:val="000E43F5"/>
    <w:rsid w:val="00102E4F"/>
    <w:rsid w:val="001131C7"/>
    <w:rsid w:val="00156DC4"/>
    <w:rsid w:val="0020594A"/>
    <w:rsid w:val="0025764E"/>
    <w:rsid w:val="00393887"/>
    <w:rsid w:val="00411ACE"/>
    <w:rsid w:val="004B497B"/>
    <w:rsid w:val="00554DE0"/>
    <w:rsid w:val="00661B44"/>
    <w:rsid w:val="007330E2"/>
    <w:rsid w:val="007E4887"/>
    <w:rsid w:val="008406B0"/>
    <w:rsid w:val="009B6DD0"/>
    <w:rsid w:val="00A96E88"/>
    <w:rsid w:val="00A9786C"/>
    <w:rsid w:val="00B55F2E"/>
    <w:rsid w:val="00BB74F8"/>
    <w:rsid w:val="00BE0400"/>
    <w:rsid w:val="00C02588"/>
    <w:rsid w:val="00C25B6A"/>
    <w:rsid w:val="00C712EA"/>
    <w:rsid w:val="00CE065C"/>
    <w:rsid w:val="00D16E45"/>
    <w:rsid w:val="00D82CD7"/>
    <w:rsid w:val="00DD7995"/>
    <w:rsid w:val="00E251FC"/>
    <w:rsid w:val="00E54808"/>
    <w:rsid w:val="00E91142"/>
    <w:rsid w:val="00EA46EE"/>
    <w:rsid w:val="00EC50B6"/>
    <w:rsid w:val="00F43AD7"/>
    <w:rsid w:val="00F52537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E27E-137B-4FEB-96F2-9FD32F7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16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cp:lastPrinted>2024-06-27T10:48:00Z</cp:lastPrinted>
  <dcterms:created xsi:type="dcterms:W3CDTF">2025-02-04T14:37:00Z</dcterms:created>
  <dcterms:modified xsi:type="dcterms:W3CDTF">2025-02-04T14:37:00Z</dcterms:modified>
</cp:coreProperties>
</file>