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64A" w:rsidRPr="00517552" w:rsidRDefault="00517552" w:rsidP="0051755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7552">
        <w:rPr>
          <w:rFonts w:ascii="Times New Roman" w:hAnsi="Times New Roman" w:cs="Times New Roman"/>
          <w:b/>
          <w:color w:val="FF0000"/>
          <w:sz w:val="32"/>
          <w:szCs w:val="32"/>
        </w:rPr>
        <w:t>Интеллектуальная игра «Ура,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517552">
        <w:rPr>
          <w:rFonts w:ascii="Times New Roman" w:hAnsi="Times New Roman" w:cs="Times New Roman"/>
          <w:b/>
          <w:color w:val="FF0000"/>
          <w:sz w:val="32"/>
          <w:szCs w:val="32"/>
        </w:rPr>
        <w:t>Ура! Вот и в школу пора!»</w:t>
      </w:r>
    </w:p>
    <w:p w:rsidR="00517552" w:rsidRPr="00517552" w:rsidRDefault="00517552" w:rsidP="0051755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</w:t>
      </w:r>
      <w:r w:rsidR="00250E7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1 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сентября, в 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>Д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ень Знаний 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 Детской библиотеке состоялась 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интеллектуальн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>ая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игр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>а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«Ура,</w:t>
      </w:r>
      <w:r w:rsidR="00B13B6D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Ура! Вот и в школу пора!».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На библиотечной площадке 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>ребят приветствовал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>и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Девушка Осень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 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Королев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>а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Знаний. </w:t>
      </w:r>
      <w:r w:rsidR="00250E7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Школьники 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приняли участие в </w:t>
      </w:r>
      <w:r w:rsidR="00F5038C"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>конкурсах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, 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игр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ах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, 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>викторин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ах: 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«Угадаем без подсказки эти школьные загадки»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,</w:t>
      </w:r>
      <w:r w:rsidR="00F5038C" w:rsidRPr="00F5038C">
        <w:rPr>
          <w:sz w:val="32"/>
          <w:szCs w:val="32"/>
        </w:rPr>
        <w:t xml:space="preserve"> 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«Сказочные школы»,</w:t>
      </w:r>
      <w:r w:rsidR="00F5038C" w:rsidRPr="00F5038C">
        <w:rPr>
          <w:sz w:val="32"/>
          <w:szCs w:val="32"/>
        </w:rPr>
        <w:t xml:space="preserve"> 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«Угадай-ка, кто </w:t>
      </w:r>
      <w:proofErr w:type="gramStart"/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>я?,</w:t>
      </w:r>
      <w:proofErr w:type="gramEnd"/>
      <w:r w:rsidR="00F5038C" w:rsidRPr="00F5038C">
        <w:rPr>
          <w:rFonts w:ascii="Times New Roman" w:hAnsi="Times New Roman" w:cs="Times New Roman"/>
          <w:sz w:val="32"/>
          <w:szCs w:val="32"/>
        </w:rPr>
        <w:t xml:space="preserve"> </w:t>
      </w:r>
      <w:r w:rsidR="00F5038C"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«В стране невыученных уроков». 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>С особым интересом ребята приняли участие в</w:t>
      </w:r>
      <w:r w:rsidRPr="00F5038C">
        <w:rPr>
          <w:rFonts w:ascii="Times New Roman" w:eastAsia="Calibri" w:hAnsi="Times New Roman" w:cs="Times New Roman"/>
          <w:color w:val="000000"/>
          <w:sz w:val="32"/>
          <w:szCs w:val="32"/>
        </w:rPr>
        <w:tab/>
        <w:t>математическом кроссе «Веселая таблица умножения».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Победителей ждали призы.</w:t>
      </w:r>
    </w:p>
    <w:p w:rsidR="00517552" w:rsidRDefault="00517552" w:rsidP="0051755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Весело и увле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>кательно прош</w:t>
      </w:r>
      <w:r w:rsidRPr="00517552">
        <w:rPr>
          <w:rFonts w:ascii="Times New Roman" w:eastAsia="Calibri" w:hAnsi="Times New Roman" w:cs="Times New Roman"/>
          <w:color w:val="000000"/>
          <w:sz w:val="32"/>
          <w:szCs w:val="32"/>
        </w:rPr>
        <w:t>л</w:t>
      </w:r>
      <w:r w:rsidR="0086662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а </w:t>
      </w:r>
      <w:r w:rsidR="00866625" w:rsidRPr="00866625">
        <w:rPr>
          <w:rFonts w:ascii="Times New Roman" w:hAnsi="Times New Roman" w:cs="Times New Roman"/>
          <w:sz w:val="32"/>
          <w:szCs w:val="32"/>
        </w:rPr>
        <w:t>и</w:t>
      </w:r>
      <w:r w:rsidR="00866625" w:rsidRPr="00866625">
        <w:rPr>
          <w:rFonts w:ascii="Times New Roman" w:hAnsi="Times New Roman" w:cs="Times New Roman"/>
          <w:sz w:val="32"/>
          <w:szCs w:val="32"/>
        </w:rPr>
        <w:t>нтеллектуальная игра</w:t>
      </w:r>
      <w:r w:rsidRPr="00517552">
        <w:rPr>
          <w:rFonts w:ascii="Times New Roman" w:eastAsia="Calibri" w:hAnsi="Times New Roman" w:cs="Times New Roman"/>
          <w:sz w:val="32"/>
          <w:szCs w:val="32"/>
        </w:rPr>
        <w:t>. Дети получили море впечатлений, зарядились хорошим настроением на весь день!</w:t>
      </w:r>
    </w:p>
    <w:p w:rsidR="00250E72" w:rsidRDefault="00250E72" w:rsidP="0051755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50E72" w:rsidRDefault="00250E72" w:rsidP="0051755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50E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3191"/>
            <wp:effectExtent l="0" t="0" r="3175" b="0"/>
            <wp:docPr id="6" name="Рисунок 6" descr="C:\Users\Алла\Desktop\1 сентября фото\IMG-202309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1 сентября фото\IMG-20230901-WA0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72" w:rsidRDefault="00250E72" w:rsidP="0051755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50E7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3191"/>
            <wp:effectExtent l="0" t="0" r="3175" b="0"/>
            <wp:docPr id="5" name="Рисунок 5" descr="C:\Users\Алла\Desktop\1 сентября фото\IMG-2023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1 сентября фото\IMG-20230901-WA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72" w:rsidRDefault="00250E72" w:rsidP="0051755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</w:p>
    <w:p w:rsidR="00250E72" w:rsidRPr="00517552" w:rsidRDefault="00250E72" w:rsidP="0051755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517552" w:rsidRDefault="00866625" w:rsidP="005175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E42FDD" wp14:editId="66F696E9">
            <wp:extent cx="5940425" cy="26727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72" w:rsidRPr="00517552" w:rsidRDefault="00866625" w:rsidP="005175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5C85C0" wp14:editId="6D97B55E">
            <wp:extent cx="5940425" cy="44697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E7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250E72" w:rsidRPr="00250E7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38115" cy="2377355"/>
            <wp:effectExtent l="0" t="0" r="635" b="4445"/>
            <wp:docPr id="1" name="Рисунок 1" descr="C:\Users\Алла\Desktop\1 сентября фото\IMG-202309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1 сентября фото\IMG-2023090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4" b="11048"/>
                    <a:stretch/>
                  </pic:blipFill>
                  <pic:spPr bwMode="auto">
                    <a:xfrm>
                      <a:off x="0" y="0"/>
                      <a:ext cx="5239235" cy="23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E72" w:rsidRPr="00517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5F"/>
    <w:rsid w:val="00250E72"/>
    <w:rsid w:val="0042764A"/>
    <w:rsid w:val="00517552"/>
    <w:rsid w:val="0068405F"/>
    <w:rsid w:val="00721EA2"/>
    <w:rsid w:val="00866625"/>
    <w:rsid w:val="00B13B6D"/>
    <w:rsid w:val="00F5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E818A"/>
  <w15:chartTrackingRefBased/>
  <w15:docId w15:val="{0FE51F42-A66C-4A74-876A-8588BD6D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34</cp:revision>
  <dcterms:created xsi:type="dcterms:W3CDTF">2023-09-01T09:51:00Z</dcterms:created>
  <dcterms:modified xsi:type="dcterms:W3CDTF">2023-09-01T12:41:00Z</dcterms:modified>
</cp:coreProperties>
</file>